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F7409" w14:textId="77777777" w:rsidR="00C2060A" w:rsidRDefault="00000000">
      <w:pPr>
        <w:snapToGrid w:val="0"/>
        <w:spacing w:line="56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附件1</w:t>
      </w:r>
    </w:p>
    <w:p w14:paraId="05237FBA" w14:textId="77777777" w:rsidR="00C2060A" w:rsidRDefault="00000000">
      <w:pPr>
        <w:snapToGrid w:val="0"/>
        <w:spacing w:line="560" w:lineRule="atLeas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2024</w:t>
      </w:r>
      <w:r>
        <w:rPr>
          <w:rFonts w:ascii="Times New Roman" w:eastAsia="方正小标宋简体" w:hAnsi="Times New Roman" w:cs="Times New Roman"/>
          <w:sz w:val="44"/>
          <w:szCs w:val="44"/>
        </w:rPr>
        <w:t>年全国全民终身学习活动周安排表</w:t>
      </w:r>
    </w:p>
    <w:tbl>
      <w:tblPr>
        <w:tblStyle w:val="ad"/>
        <w:tblpPr w:leftFromText="180" w:rightFromText="180" w:vertAnchor="text" w:horzAnchor="page" w:tblpX="1801" w:tblpY="536"/>
        <w:tblW w:w="8518" w:type="dxa"/>
        <w:tblLook w:val="04A0" w:firstRow="1" w:lastRow="0" w:firstColumn="1" w:lastColumn="0" w:noHBand="0" w:noVBand="1"/>
      </w:tblPr>
      <w:tblGrid>
        <w:gridCol w:w="1253"/>
        <w:gridCol w:w="3758"/>
        <w:gridCol w:w="3507"/>
      </w:tblGrid>
      <w:tr w:rsidR="00C2060A" w14:paraId="1CDE99A7" w14:textId="77777777" w:rsidTr="003A18EA">
        <w:trPr>
          <w:trHeight w:val="573"/>
        </w:trPr>
        <w:tc>
          <w:tcPr>
            <w:tcW w:w="1253" w:type="dxa"/>
          </w:tcPr>
          <w:p w14:paraId="3DE7A437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758" w:type="dxa"/>
          </w:tcPr>
          <w:p w14:paraId="7A939ACF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3507" w:type="dxa"/>
          </w:tcPr>
          <w:p w14:paraId="0BA6E652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份</w:t>
            </w:r>
          </w:p>
        </w:tc>
      </w:tr>
      <w:tr w:rsidR="00C2060A" w14:paraId="1F2DE410" w14:textId="77777777" w:rsidTr="003A18EA">
        <w:trPr>
          <w:trHeight w:val="635"/>
        </w:trPr>
        <w:tc>
          <w:tcPr>
            <w:tcW w:w="1253" w:type="dxa"/>
          </w:tcPr>
          <w:p w14:paraId="22B9688C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758" w:type="dxa"/>
          </w:tcPr>
          <w:p w14:paraId="3DEC8446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—14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507" w:type="dxa"/>
          </w:tcPr>
          <w:p w14:paraId="359B3ADC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甘肃省</w:t>
            </w:r>
          </w:p>
        </w:tc>
      </w:tr>
      <w:tr w:rsidR="00C2060A" w14:paraId="47D2135F" w14:textId="77777777" w:rsidTr="003A18EA">
        <w:trPr>
          <w:trHeight w:val="611"/>
        </w:trPr>
        <w:tc>
          <w:tcPr>
            <w:tcW w:w="1253" w:type="dxa"/>
          </w:tcPr>
          <w:p w14:paraId="3E9300FF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758" w:type="dxa"/>
          </w:tcPr>
          <w:p w14:paraId="2899FF8B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—21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507" w:type="dxa"/>
          </w:tcPr>
          <w:p w14:paraId="36ED4738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内蒙古自治区</w:t>
            </w:r>
          </w:p>
        </w:tc>
      </w:tr>
      <w:tr w:rsidR="00C2060A" w14:paraId="6F522140" w14:textId="77777777" w:rsidTr="003A18EA">
        <w:trPr>
          <w:trHeight w:val="599"/>
        </w:trPr>
        <w:tc>
          <w:tcPr>
            <w:tcW w:w="1253" w:type="dxa"/>
          </w:tcPr>
          <w:p w14:paraId="613E1028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3758" w:type="dxa"/>
          </w:tcPr>
          <w:p w14:paraId="24FEB6E9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—12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507" w:type="dxa"/>
          </w:tcPr>
          <w:p w14:paraId="5ABBBD18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山西省</w:t>
            </w:r>
          </w:p>
        </w:tc>
      </w:tr>
      <w:tr w:rsidR="00C2060A" w14:paraId="01201B6C" w14:textId="77777777" w:rsidTr="003A18EA">
        <w:trPr>
          <w:trHeight w:val="671"/>
        </w:trPr>
        <w:tc>
          <w:tcPr>
            <w:tcW w:w="1253" w:type="dxa"/>
          </w:tcPr>
          <w:p w14:paraId="3CD284CB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3758" w:type="dxa"/>
          </w:tcPr>
          <w:p w14:paraId="733D32FD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13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—19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507" w:type="dxa"/>
          </w:tcPr>
          <w:p w14:paraId="0DDA0C8C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西藏自治区</w:t>
            </w:r>
          </w:p>
        </w:tc>
      </w:tr>
      <w:tr w:rsidR="00C2060A" w14:paraId="5E5CF554" w14:textId="77777777" w:rsidTr="003A18EA">
        <w:trPr>
          <w:trHeight w:val="635"/>
        </w:trPr>
        <w:tc>
          <w:tcPr>
            <w:tcW w:w="1253" w:type="dxa"/>
          </w:tcPr>
          <w:p w14:paraId="47C8B96D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3758" w:type="dxa"/>
          </w:tcPr>
          <w:p w14:paraId="7A7E7777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—26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507" w:type="dxa"/>
          </w:tcPr>
          <w:p w14:paraId="60BA18F9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重庆市</w:t>
            </w:r>
          </w:p>
        </w:tc>
      </w:tr>
      <w:tr w:rsidR="00C2060A" w14:paraId="2C4B5279" w14:textId="77777777" w:rsidTr="003A18EA">
        <w:trPr>
          <w:trHeight w:val="573"/>
        </w:trPr>
        <w:tc>
          <w:tcPr>
            <w:tcW w:w="1253" w:type="dxa"/>
          </w:tcPr>
          <w:p w14:paraId="2F3C6E6F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3758" w:type="dxa"/>
          </w:tcPr>
          <w:p w14:paraId="3C6566C6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27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—6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507" w:type="dxa"/>
          </w:tcPr>
          <w:p w14:paraId="19249A97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青海省</w:t>
            </w:r>
          </w:p>
        </w:tc>
      </w:tr>
      <w:tr w:rsidR="00C2060A" w14:paraId="31FD36DF" w14:textId="77777777" w:rsidTr="003A18EA">
        <w:trPr>
          <w:trHeight w:val="635"/>
        </w:trPr>
        <w:tc>
          <w:tcPr>
            <w:tcW w:w="1253" w:type="dxa"/>
          </w:tcPr>
          <w:p w14:paraId="60A7A799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3758" w:type="dxa"/>
          </w:tcPr>
          <w:p w14:paraId="1AD588E7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—9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507" w:type="dxa"/>
          </w:tcPr>
          <w:p w14:paraId="0CF1C41D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云南省</w:t>
            </w:r>
          </w:p>
        </w:tc>
      </w:tr>
      <w:tr w:rsidR="00C2060A" w14:paraId="76102320" w14:textId="77777777" w:rsidTr="003A18EA">
        <w:trPr>
          <w:trHeight w:val="683"/>
        </w:trPr>
        <w:tc>
          <w:tcPr>
            <w:tcW w:w="1253" w:type="dxa"/>
          </w:tcPr>
          <w:p w14:paraId="5A2ED48A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3758" w:type="dxa"/>
          </w:tcPr>
          <w:p w14:paraId="519C8F91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—16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507" w:type="dxa"/>
          </w:tcPr>
          <w:p w14:paraId="7E3C9AEB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广西壮族自治区</w:t>
            </w:r>
          </w:p>
        </w:tc>
      </w:tr>
      <w:tr w:rsidR="00C2060A" w14:paraId="7FAAC511" w14:textId="77777777" w:rsidTr="003A18EA">
        <w:trPr>
          <w:trHeight w:val="647"/>
        </w:trPr>
        <w:tc>
          <w:tcPr>
            <w:tcW w:w="1253" w:type="dxa"/>
          </w:tcPr>
          <w:p w14:paraId="64208945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3758" w:type="dxa"/>
          </w:tcPr>
          <w:p w14:paraId="4F3F05A4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—23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507" w:type="dxa"/>
          </w:tcPr>
          <w:p w14:paraId="3FC83BCC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广东省</w:t>
            </w:r>
          </w:p>
        </w:tc>
      </w:tr>
      <w:tr w:rsidR="00C2060A" w14:paraId="05E0001F" w14:textId="77777777" w:rsidTr="003A18EA">
        <w:trPr>
          <w:trHeight w:val="635"/>
        </w:trPr>
        <w:tc>
          <w:tcPr>
            <w:tcW w:w="1253" w:type="dxa"/>
          </w:tcPr>
          <w:p w14:paraId="555713B6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3758" w:type="dxa"/>
          </w:tcPr>
          <w:p w14:paraId="089C14BF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24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—30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507" w:type="dxa"/>
          </w:tcPr>
          <w:p w14:paraId="66D49EE1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宁夏回族自治区</w:t>
            </w:r>
          </w:p>
        </w:tc>
      </w:tr>
      <w:tr w:rsidR="00C2060A" w14:paraId="18ECC278" w14:textId="77777777" w:rsidTr="003A18EA">
        <w:trPr>
          <w:trHeight w:val="623"/>
        </w:trPr>
        <w:tc>
          <w:tcPr>
            <w:tcW w:w="1253" w:type="dxa"/>
          </w:tcPr>
          <w:p w14:paraId="7D716BB1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3758" w:type="dxa"/>
          </w:tcPr>
          <w:p w14:paraId="033D5B9E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—7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507" w:type="dxa"/>
          </w:tcPr>
          <w:p w14:paraId="63F068AE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陕西省</w:t>
            </w:r>
          </w:p>
        </w:tc>
      </w:tr>
      <w:tr w:rsidR="00C2060A" w14:paraId="2D871E9D" w14:textId="77777777" w:rsidTr="003A18EA">
        <w:trPr>
          <w:trHeight w:val="635"/>
        </w:trPr>
        <w:tc>
          <w:tcPr>
            <w:tcW w:w="1253" w:type="dxa"/>
          </w:tcPr>
          <w:p w14:paraId="4DED253F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3758" w:type="dxa"/>
          </w:tcPr>
          <w:p w14:paraId="1DBACFCF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—14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507" w:type="dxa"/>
          </w:tcPr>
          <w:p w14:paraId="22C2FD96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湖南省</w:t>
            </w:r>
          </w:p>
        </w:tc>
      </w:tr>
      <w:tr w:rsidR="00C2060A" w14:paraId="64F1A6CD" w14:textId="77777777" w:rsidTr="003A18EA">
        <w:trPr>
          <w:trHeight w:val="647"/>
        </w:trPr>
        <w:tc>
          <w:tcPr>
            <w:tcW w:w="1253" w:type="dxa"/>
          </w:tcPr>
          <w:p w14:paraId="33AE2C93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3758" w:type="dxa"/>
          </w:tcPr>
          <w:p w14:paraId="3BF0DE71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—21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507" w:type="dxa"/>
          </w:tcPr>
          <w:p w14:paraId="22926321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新疆维吾尔自治区</w:t>
            </w:r>
          </w:p>
        </w:tc>
      </w:tr>
      <w:tr w:rsidR="00C2060A" w14:paraId="449D05EC" w14:textId="77777777" w:rsidTr="003A18EA">
        <w:trPr>
          <w:trHeight w:val="623"/>
        </w:trPr>
        <w:tc>
          <w:tcPr>
            <w:tcW w:w="1253" w:type="dxa"/>
          </w:tcPr>
          <w:p w14:paraId="2599010F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3758" w:type="dxa"/>
          </w:tcPr>
          <w:p w14:paraId="79CA5637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—28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507" w:type="dxa"/>
          </w:tcPr>
          <w:p w14:paraId="625A7DE8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江西省</w:t>
            </w:r>
          </w:p>
        </w:tc>
      </w:tr>
      <w:tr w:rsidR="00C2060A" w14:paraId="43B7221A" w14:textId="77777777" w:rsidTr="003A18EA">
        <w:trPr>
          <w:trHeight w:val="635"/>
        </w:trPr>
        <w:tc>
          <w:tcPr>
            <w:tcW w:w="1253" w:type="dxa"/>
          </w:tcPr>
          <w:p w14:paraId="56F90400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3758" w:type="dxa"/>
          </w:tcPr>
          <w:p w14:paraId="2A1B68F7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29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—8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507" w:type="dxa"/>
          </w:tcPr>
          <w:p w14:paraId="789693F5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黑龙江省</w:t>
            </w:r>
          </w:p>
        </w:tc>
      </w:tr>
      <w:tr w:rsidR="00C2060A" w14:paraId="4B135A5C" w14:textId="77777777" w:rsidTr="003A18EA">
        <w:trPr>
          <w:trHeight w:val="623"/>
        </w:trPr>
        <w:tc>
          <w:tcPr>
            <w:tcW w:w="1253" w:type="dxa"/>
          </w:tcPr>
          <w:p w14:paraId="63A42246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3758" w:type="dxa"/>
          </w:tcPr>
          <w:p w14:paraId="2AC3C7AD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—11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507" w:type="dxa"/>
          </w:tcPr>
          <w:p w14:paraId="33CFEF12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浙江省</w:t>
            </w:r>
          </w:p>
        </w:tc>
      </w:tr>
      <w:tr w:rsidR="00C2060A" w14:paraId="2F0CD62B" w14:textId="77777777" w:rsidTr="003A18EA">
        <w:trPr>
          <w:trHeight w:val="611"/>
        </w:trPr>
        <w:tc>
          <w:tcPr>
            <w:tcW w:w="1253" w:type="dxa"/>
          </w:tcPr>
          <w:p w14:paraId="407E4693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3758" w:type="dxa"/>
          </w:tcPr>
          <w:p w14:paraId="4766565C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—18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507" w:type="dxa"/>
          </w:tcPr>
          <w:p w14:paraId="3C0BE2E9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湖北省</w:t>
            </w:r>
          </w:p>
        </w:tc>
      </w:tr>
      <w:tr w:rsidR="00C2060A" w14:paraId="051C73FA" w14:textId="77777777" w:rsidTr="003A18EA">
        <w:trPr>
          <w:trHeight w:val="599"/>
        </w:trPr>
        <w:tc>
          <w:tcPr>
            <w:tcW w:w="1253" w:type="dxa"/>
          </w:tcPr>
          <w:p w14:paraId="1A80FB14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3758" w:type="dxa"/>
          </w:tcPr>
          <w:p w14:paraId="612CDE5E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19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—25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507" w:type="dxa"/>
          </w:tcPr>
          <w:p w14:paraId="115BAD85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河北省</w:t>
            </w:r>
          </w:p>
        </w:tc>
      </w:tr>
      <w:tr w:rsidR="00C2060A" w14:paraId="2DAFACDA" w14:textId="77777777" w:rsidTr="003A18EA">
        <w:trPr>
          <w:trHeight w:val="611"/>
        </w:trPr>
        <w:tc>
          <w:tcPr>
            <w:tcW w:w="1253" w:type="dxa"/>
          </w:tcPr>
          <w:p w14:paraId="2F99FB30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lastRenderedPageBreak/>
              <w:t>19</w:t>
            </w:r>
          </w:p>
        </w:tc>
        <w:tc>
          <w:tcPr>
            <w:tcW w:w="3758" w:type="dxa"/>
          </w:tcPr>
          <w:p w14:paraId="41463136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26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—9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507" w:type="dxa"/>
          </w:tcPr>
          <w:p w14:paraId="3CDAB71D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河南省</w:t>
            </w:r>
          </w:p>
        </w:tc>
      </w:tr>
      <w:tr w:rsidR="00C2060A" w14:paraId="491C967D" w14:textId="77777777" w:rsidTr="003A18EA">
        <w:trPr>
          <w:trHeight w:val="671"/>
        </w:trPr>
        <w:tc>
          <w:tcPr>
            <w:tcW w:w="1253" w:type="dxa"/>
          </w:tcPr>
          <w:p w14:paraId="4786EE74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3758" w:type="dxa"/>
          </w:tcPr>
          <w:p w14:paraId="1E76A804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—8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507" w:type="dxa"/>
          </w:tcPr>
          <w:p w14:paraId="49186D0E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海南省</w:t>
            </w:r>
          </w:p>
        </w:tc>
      </w:tr>
      <w:tr w:rsidR="00C2060A" w14:paraId="1FA58537" w14:textId="77777777" w:rsidTr="003A18EA">
        <w:trPr>
          <w:trHeight w:val="635"/>
        </w:trPr>
        <w:tc>
          <w:tcPr>
            <w:tcW w:w="1253" w:type="dxa"/>
          </w:tcPr>
          <w:p w14:paraId="68C62288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3758" w:type="dxa"/>
          </w:tcPr>
          <w:p w14:paraId="1427B58B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—15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507" w:type="dxa"/>
          </w:tcPr>
          <w:p w14:paraId="526C4BD1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辽宁省</w:t>
            </w:r>
          </w:p>
        </w:tc>
      </w:tr>
      <w:tr w:rsidR="00C2060A" w14:paraId="429E4DF8" w14:textId="77777777" w:rsidTr="003A18EA">
        <w:trPr>
          <w:trHeight w:val="635"/>
        </w:trPr>
        <w:tc>
          <w:tcPr>
            <w:tcW w:w="1253" w:type="dxa"/>
          </w:tcPr>
          <w:p w14:paraId="2BF46539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3758" w:type="dxa"/>
          </w:tcPr>
          <w:p w14:paraId="59DC182B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16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—22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507" w:type="dxa"/>
          </w:tcPr>
          <w:p w14:paraId="6B980901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贵州省</w:t>
            </w:r>
          </w:p>
        </w:tc>
      </w:tr>
      <w:tr w:rsidR="00C2060A" w14:paraId="59652852" w14:textId="77777777" w:rsidTr="003A18EA">
        <w:trPr>
          <w:trHeight w:val="573"/>
        </w:trPr>
        <w:tc>
          <w:tcPr>
            <w:tcW w:w="1253" w:type="dxa"/>
          </w:tcPr>
          <w:p w14:paraId="4E21FE6E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3758" w:type="dxa"/>
          </w:tcPr>
          <w:p w14:paraId="092AABEA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23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—29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507" w:type="dxa"/>
          </w:tcPr>
          <w:p w14:paraId="4511DD57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福建省</w:t>
            </w:r>
          </w:p>
        </w:tc>
      </w:tr>
      <w:tr w:rsidR="00C2060A" w14:paraId="5B813079" w14:textId="77777777" w:rsidTr="003A18EA">
        <w:trPr>
          <w:trHeight w:val="647"/>
        </w:trPr>
        <w:tc>
          <w:tcPr>
            <w:tcW w:w="1253" w:type="dxa"/>
          </w:tcPr>
          <w:p w14:paraId="18C8CA34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3758" w:type="dxa"/>
          </w:tcPr>
          <w:p w14:paraId="6A01DC65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—13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507" w:type="dxa"/>
          </w:tcPr>
          <w:p w14:paraId="6470EEAC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天津市</w:t>
            </w:r>
          </w:p>
        </w:tc>
      </w:tr>
      <w:tr w:rsidR="00C2060A" w14:paraId="09D8893E" w14:textId="77777777" w:rsidTr="003A18EA">
        <w:trPr>
          <w:trHeight w:val="611"/>
        </w:trPr>
        <w:tc>
          <w:tcPr>
            <w:tcW w:w="1253" w:type="dxa"/>
          </w:tcPr>
          <w:p w14:paraId="062D72B1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3758" w:type="dxa"/>
          </w:tcPr>
          <w:p w14:paraId="1895B6E3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—20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507" w:type="dxa"/>
          </w:tcPr>
          <w:p w14:paraId="4295D9FD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四川省</w:t>
            </w:r>
          </w:p>
        </w:tc>
      </w:tr>
      <w:tr w:rsidR="00C2060A" w14:paraId="6B901E10" w14:textId="77777777" w:rsidTr="003A18EA">
        <w:trPr>
          <w:trHeight w:val="611"/>
        </w:trPr>
        <w:tc>
          <w:tcPr>
            <w:tcW w:w="1253" w:type="dxa"/>
          </w:tcPr>
          <w:p w14:paraId="5315CA31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3758" w:type="dxa"/>
          </w:tcPr>
          <w:p w14:paraId="05FA9C43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—27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507" w:type="dxa"/>
          </w:tcPr>
          <w:p w14:paraId="7A495D60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江苏省</w:t>
            </w:r>
          </w:p>
        </w:tc>
      </w:tr>
      <w:tr w:rsidR="00C2060A" w14:paraId="760D6F10" w14:textId="77777777" w:rsidTr="003A18EA">
        <w:trPr>
          <w:trHeight w:val="611"/>
        </w:trPr>
        <w:tc>
          <w:tcPr>
            <w:tcW w:w="1253" w:type="dxa"/>
          </w:tcPr>
          <w:p w14:paraId="12DE4520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3758" w:type="dxa"/>
          </w:tcPr>
          <w:p w14:paraId="740E9318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28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—11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507" w:type="dxa"/>
          </w:tcPr>
          <w:p w14:paraId="6E2E01F1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吉林省</w:t>
            </w:r>
          </w:p>
        </w:tc>
      </w:tr>
      <w:tr w:rsidR="00C2060A" w14:paraId="25EB89AB" w14:textId="77777777" w:rsidTr="003A18EA">
        <w:trPr>
          <w:trHeight w:val="611"/>
        </w:trPr>
        <w:tc>
          <w:tcPr>
            <w:tcW w:w="1253" w:type="dxa"/>
          </w:tcPr>
          <w:p w14:paraId="7C6AA408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3758" w:type="dxa"/>
          </w:tcPr>
          <w:p w14:paraId="2223C46A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—10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507" w:type="dxa"/>
          </w:tcPr>
          <w:p w14:paraId="5132D393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山东省</w:t>
            </w:r>
          </w:p>
        </w:tc>
      </w:tr>
      <w:tr w:rsidR="00C2060A" w14:paraId="4E1F7753" w14:textId="77777777" w:rsidTr="003A18EA">
        <w:trPr>
          <w:trHeight w:val="661"/>
        </w:trPr>
        <w:tc>
          <w:tcPr>
            <w:tcW w:w="1253" w:type="dxa"/>
          </w:tcPr>
          <w:p w14:paraId="580D21BD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29</w:t>
            </w:r>
          </w:p>
        </w:tc>
        <w:tc>
          <w:tcPr>
            <w:tcW w:w="3758" w:type="dxa"/>
          </w:tcPr>
          <w:p w14:paraId="0AD4277B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—17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507" w:type="dxa"/>
          </w:tcPr>
          <w:p w14:paraId="07FB48AB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上海市</w:t>
            </w:r>
          </w:p>
        </w:tc>
      </w:tr>
      <w:tr w:rsidR="00C2060A" w14:paraId="3092D194" w14:textId="77777777" w:rsidTr="003A18EA">
        <w:trPr>
          <w:trHeight w:val="623"/>
        </w:trPr>
        <w:tc>
          <w:tcPr>
            <w:tcW w:w="1253" w:type="dxa"/>
          </w:tcPr>
          <w:p w14:paraId="283195A1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3758" w:type="dxa"/>
          </w:tcPr>
          <w:p w14:paraId="1145F93D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—24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507" w:type="dxa"/>
          </w:tcPr>
          <w:p w14:paraId="44775208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安徽省</w:t>
            </w:r>
          </w:p>
        </w:tc>
      </w:tr>
      <w:tr w:rsidR="00C2060A" w14:paraId="32A26D2C" w14:textId="77777777" w:rsidTr="003A18EA">
        <w:trPr>
          <w:trHeight w:val="611"/>
        </w:trPr>
        <w:tc>
          <w:tcPr>
            <w:tcW w:w="1253" w:type="dxa"/>
          </w:tcPr>
          <w:p w14:paraId="0B7ED7FC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3758" w:type="dxa"/>
          </w:tcPr>
          <w:p w14:paraId="1C30A163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25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—12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507" w:type="dxa"/>
          </w:tcPr>
          <w:p w14:paraId="10AC0758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北京市</w:t>
            </w:r>
          </w:p>
        </w:tc>
      </w:tr>
      <w:tr w:rsidR="00C2060A" w14:paraId="17F20A7F" w14:textId="77777777" w:rsidTr="003A18EA">
        <w:trPr>
          <w:trHeight w:val="680"/>
        </w:trPr>
        <w:tc>
          <w:tcPr>
            <w:tcW w:w="1253" w:type="dxa"/>
          </w:tcPr>
          <w:p w14:paraId="1C42FF49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3758" w:type="dxa"/>
          </w:tcPr>
          <w:p w14:paraId="5148663D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—8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3507" w:type="dxa"/>
          </w:tcPr>
          <w:p w14:paraId="61872061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新疆生产建设兵团</w:t>
            </w:r>
          </w:p>
        </w:tc>
      </w:tr>
    </w:tbl>
    <w:p w14:paraId="3B897B23" w14:textId="77777777" w:rsidR="00C2060A" w:rsidRDefault="00000000">
      <w:pPr>
        <w:snapToGrid w:val="0"/>
        <w:spacing w:line="560" w:lineRule="atLeast"/>
        <w:rPr>
          <w:rFonts w:ascii="Times New Roman" w:hAnsi="Times New Roman" w:cs="Times New Roman"/>
        </w:rPr>
        <w:sectPr w:rsidR="00C2060A" w:rsidSect="006F00C9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</w:rPr>
        <w:br w:type="page"/>
      </w:r>
    </w:p>
    <w:p w14:paraId="2445AEC1" w14:textId="77777777" w:rsidR="00C2060A" w:rsidRDefault="00000000">
      <w:pPr>
        <w:snapToGrid w:val="0"/>
        <w:spacing w:line="560" w:lineRule="atLeast"/>
        <w:rPr>
          <w:rFonts w:ascii="黑体" w:eastAsia="黑体" w:hAnsi="黑体" w:cs="黑体"/>
          <w:sz w:val="32"/>
          <w:szCs w:val="32"/>
          <w:lang w:eastAsia="zh-Hans"/>
        </w:rPr>
      </w:pPr>
      <w:r>
        <w:rPr>
          <w:rFonts w:ascii="黑体" w:eastAsia="黑体" w:hAnsi="黑体" w:cs="黑体"/>
          <w:sz w:val="32"/>
          <w:szCs w:val="32"/>
          <w:lang w:eastAsia="zh-Hans"/>
        </w:rPr>
        <w:lastRenderedPageBreak/>
        <w:t>附件2</w:t>
      </w:r>
    </w:p>
    <w:p w14:paraId="204DEF11" w14:textId="77777777" w:rsidR="00C2060A" w:rsidRDefault="00000000">
      <w:pPr>
        <w:snapToGrid w:val="0"/>
        <w:spacing w:line="560" w:lineRule="atLeas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各地特色亮点活动情况表</w:t>
      </w:r>
    </w:p>
    <w:p w14:paraId="68D9278E" w14:textId="77777777" w:rsidR="00C2060A" w:rsidRDefault="00C2060A">
      <w:pPr>
        <w:snapToGrid w:val="0"/>
        <w:spacing w:line="560" w:lineRule="atLeas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14:paraId="6DCF5E41" w14:textId="77777777" w:rsidR="00C2060A" w:rsidRDefault="00000000">
      <w:pPr>
        <w:snapToGrid w:val="0"/>
        <w:spacing w:line="560" w:lineRule="atLeas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填表单位（盖章）：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联系人：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</w:p>
    <w:tbl>
      <w:tblPr>
        <w:tblStyle w:val="ad"/>
        <w:tblW w:w="13689" w:type="dxa"/>
        <w:tblLook w:val="04A0" w:firstRow="1" w:lastRow="0" w:firstColumn="1" w:lastColumn="0" w:noHBand="0" w:noVBand="1"/>
      </w:tblPr>
      <w:tblGrid>
        <w:gridCol w:w="927"/>
        <w:gridCol w:w="1257"/>
        <w:gridCol w:w="2207"/>
        <w:gridCol w:w="3941"/>
        <w:gridCol w:w="1953"/>
        <w:gridCol w:w="3404"/>
      </w:tblGrid>
      <w:tr w:rsidR="00C2060A" w14:paraId="4899D90C" w14:textId="77777777">
        <w:trPr>
          <w:trHeight w:val="694"/>
        </w:trPr>
        <w:tc>
          <w:tcPr>
            <w:tcW w:w="927" w:type="dxa"/>
            <w:vAlign w:val="center"/>
          </w:tcPr>
          <w:p w14:paraId="475FE47D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  <w:t>序号</w:t>
            </w:r>
          </w:p>
        </w:tc>
        <w:tc>
          <w:tcPr>
            <w:tcW w:w="1257" w:type="dxa"/>
            <w:vAlign w:val="center"/>
          </w:tcPr>
          <w:p w14:paraId="44CD796F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  <w:t>省份</w:t>
            </w:r>
          </w:p>
        </w:tc>
        <w:tc>
          <w:tcPr>
            <w:tcW w:w="2207" w:type="dxa"/>
            <w:vAlign w:val="center"/>
          </w:tcPr>
          <w:p w14:paraId="19B871FD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  <w:t>特色活动名称</w:t>
            </w:r>
          </w:p>
        </w:tc>
        <w:tc>
          <w:tcPr>
            <w:tcW w:w="3941" w:type="dxa"/>
            <w:vAlign w:val="center"/>
          </w:tcPr>
          <w:p w14:paraId="53F9C882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  <w:t>特色活动简介（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  <w:t>300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字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  <w:t>以内）</w:t>
            </w:r>
          </w:p>
        </w:tc>
        <w:tc>
          <w:tcPr>
            <w:tcW w:w="1953" w:type="dxa"/>
            <w:vAlign w:val="center"/>
          </w:tcPr>
          <w:p w14:paraId="308DF5A6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拟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  <w:t>开展时间</w:t>
            </w:r>
          </w:p>
        </w:tc>
        <w:tc>
          <w:tcPr>
            <w:tcW w:w="3404" w:type="dxa"/>
            <w:vAlign w:val="center"/>
          </w:tcPr>
          <w:p w14:paraId="5115B3A6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预期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  <w:t>成效</w:t>
            </w:r>
          </w:p>
        </w:tc>
      </w:tr>
      <w:tr w:rsidR="00C2060A" w14:paraId="492FEAE9" w14:textId="77777777">
        <w:trPr>
          <w:trHeight w:val="1112"/>
        </w:trPr>
        <w:tc>
          <w:tcPr>
            <w:tcW w:w="927" w:type="dxa"/>
            <w:vAlign w:val="center"/>
          </w:tcPr>
          <w:p w14:paraId="512870DC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" w:hAnsi="Times New Roman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  <w:lang w:eastAsia="zh-Hans"/>
              </w:rPr>
              <w:t>1</w:t>
            </w:r>
          </w:p>
        </w:tc>
        <w:tc>
          <w:tcPr>
            <w:tcW w:w="1257" w:type="dxa"/>
            <w:vAlign w:val="center"/>
          </w:tcPr>
          <w:p w14:paraId="177E770D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" w:hAnsi="Times New Roman" w:cs="Times New Roman"/>
                <w:sz w:val="32"/>
                <w:szCs w:val="32"/>
                <w:lang w:eastAsia="zh-Hans"/>
              </w:rPr>
            </w:pPr>
          </w:p>
        </w:tc>
        <w:tc>
          <w:tcPr>
            <w:tcW w:w="2207" w:type="dxa"/>
            <w:vAlign w:val="center"/>
          </w:tcPr>
          <w:p w14:paraId="69A9DA01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" w:hAnsi="Times New Roman" w:cs="Times New Roman"/>
                <w:sz w:val="32"/>
                <w:szCs w:val="32"/>
                <w:lang w:eastAsia="zh-Hans"/>
              </w:rPr>
            </w:pPr>
          </w:p>
        </w:tc>
        <w:tc>
          <w:tcPr>
            <w:tcW w:w="3941" w:type="dxa"/>
            <w:vAlign w:val="center"/>
          </w:tcPr>
          <w:p w14:paraId="341D3F9E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" w:hAnsi="Times New Roman" w:cs="Times New Roman"/>
                <w:sz w:val="32"/>
                <w:szCs w:val="32"/>
                <w:lang w:eastAsia="zh-Hans"/>
              </w:rPr>
            </w:pPr>
          </w:p>
        </w:tc>
        <w:tc>
          <w:tcPr>
            <w:tcW w:w="1953" w:type="dxa"/>
            <w:vAlign w:val="center"/>
          </w:tcPr>
          <w:p w14:paraId="611E4F69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" w:hAnsi="Times New Roman" w:cs="Times New Roman"/>
                <w:sz w:val="32"/>
                <w:szCs w:val="32"/>
                <w:lang w:eastAsia="zh-Hans"/>
              </w:rPr>
            </w:pPr>
          </w:p>
        </w:tc>
        <w:tc>
          <w:tcPr>
            <w:tcW w:w="3404" w:type="dxa"/>
            <w:vAlign w:val="center"/>
          </w:tcPr>
          <w:p w14:paraId="62D96621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" w:hAnsi="Times New Roman" w:cs="Times New Roman"/>
                <w:sz w:val="32"/>
                <w:szCs w:val="32"/>
                <w:lang w:eastAsia="zh-Hans"/>
              </w:rPr>
            </w:pPr>
          </w:p>
        </w:tc>
      </w:tr>
      <w:tr w:rsidR="00C2060A" w14:paraId="70494AD1" w14:textId="77777777">
        <w:trPr>
          <w:trHeight w:val="1134"/>
        </w:trPr>
        <w:tc>
          <w:tcPr>
            <w:tcW w:w="927" w:type="dxa"/>
            <w:vAlign w:val="center"/>
          </w:tcPr>
          <w:p w14:paraId="4E53CE33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" w:hAnsi="Times New Roman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  <w:lang w:eastAsia="zh-Hans"/>
              </w:rPr>
              <w:t>2</w:t>
            </w:r>
          </w:p>
        </w:tc>
        <w:tc>
          <w:tcPr>
            <w:tcW w:w="1257" w:type="dxa"/>
            <w:vAlign w:val="center"/>
          </w:tcPr>
          <w:p w14:paraId="001A6767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" w:hAnsi="Times New Roman" w:cs="Times New Roman"/>
                <w:sz w:val="32"/>
                <w:szCs w:val="32"/>
                <w:lang w:eastAsia="zh-Hans"/>
              </w:rPr>
            </w:pPr>
          </w:p>
        </w:tc>
        <w:tc>
          <w:tcPr>
            <w:tcW w:w="2207" w:type="dxa"/>
            <w:vAlign w:val="center"/>
          </w:tcPr>
          <w:p w14:paraId="0FFD8AFA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" w:hAnsi="Times New Roman" w:cs="Times New Roman"/>
                <w:sz w:val="32"/>
                <w:szCs w:val="32"/>
                <w:lang w:eastAsia="zh-Hans"/>
              </w:rPr>
            </w:pPr>
          </w:p>
        </w:tc>
        <w:tc>
          <w:tcPr>
            <w:tcW w:w="3941" w:type="dxa"/>
            <w:vAlign w:val="center"/>
          </w:tcPr>
          <w:p w14:paraId="0CC940E9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" w:hAnsi="Times New Roman" w:cs="Times New Roman"/>
                <w:sz w:val="32"/>
                <w:szCs w:val="32"/>
                <w:lang w:eastAsia="zh-Hans"/>
              </w:rPr>
            </w:pPr>
          </w:p>
        </w:tc>
        <w:tc>
          <w:tcPr>
            <w:tcW w:w="1953" w:type="dxa"/>
            <w:vAlign w:val="center"/>
          </w:tcPr>
          <w:p w14:paraId="1FCBF34F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" w:hAnsi="Times New Roman" w:cs="Times New Roman"/>
                <w:sz w:val="32"/>
                <w:szCs w:val="32"/>
                <w:lang w:eastAsia="zh-Hans"/>
              </w:rPr>
            </w:pPr>
          </w:p>
        </w:tc>
        <w:tc>
          <w:tcPr>
            <w:tcW w:w="3404" w:type="dxa"/>
            <w:vAlign w:val="center"/>
          </w:tcPr>
          <w:p w14:paraId="6E41E05D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" w:hAnsi="Times New Roman" w:cs="Times New Roman"/>
                <w:sz w:val="32"/>
                <w:szCs w:val="32"/>
                <w:lang w:eastAsia="zh-Hans"/>
              </w:rPr>
            </w:pPr>
          </w:p>
        </w:tc>
      </w:tr>
      <w:tr w:rsidR="00C2060A" w14:paraId="3678F7AF" w14:textId="77777777">
        <w:trPr>
          <w:trHeight w:val="1134"/>
        </w:trPr>
        <w:tc>
          <w:tcPr>
            <w:tcW w:w="927" w:type="dxa"/>
            <w:vAlign w:val="center"/>
          </w:tcPr>
          <w:p w14:paraId="46C817A8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" w:hAnsi="Times New Roman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  <w:lang w:eastAsia="zh-Hans"/>
              </w:rPr>
              <w:t>3</w:t>
            </w:r>
          </w:p>
        </w:tc>
        <w:tc>
          <w:tcPr>
            <w:tcW w:w="1257" w:type="dxa"/>
            <w:vAlign w:val="center"/>
          </w:tcPr>
          <w:p w14:paraId="054058E2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" w:hAnsi="Times New Roman" w:cs="Times New Roman"/>
                <w:sz w:val="32"/>
                <w:szCs w:val="32"/>
                <w:lang w:eastAsia="zh-Hans"/>
              </w:rPr>
            </w:pPr>
          </w:p>
        </w:tc>
        <w:tc>
          <w:tcPr>
            <w:tcW w:w="2207" w:type="dxa"/>
            <w:vAlign w:val="center"/>
          </w:tcPr>
          <w:p w14:paraId="109E8935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" w:hAnsi="Times New Roman" w:cs="Times New Roman"/>
                <w:sz w:val="32"/>
                <w:szCs w:val="32"/>
                <w:lang w:eastAsia="zh-Hans"/>
              </w:rPr>
            </w:pPr>
          </w:p>
        </w:tc>
        <w:tc>
          <w:tcPr>
            <w:tcW w:w="3941" w:type="dxa"/>
            <w:vAlign w:val="center"/>
          </w:tcPr>
          <w:p w14:paraId="2D026516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" w:hAnsi="Times New Roman" w:cs="Times New Roman"/>
                <w:sz w:val="32"/>
                <w:szCs w:val="32"/>
                <w:lang w:eastAsia="zh-Hans"/>
              </w:rPr>
            </w:pPr>
          </w:p>
        </w:tc>
        <w:tc>
          <w:tcPr>
            <w:tcW w:w="1953" w:type="dxa"/>
            <w:vAlign w:val="center"/>
          </w:tcPr>
          <w:p w14:paraId="4FECC49F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" w:hAnsi="Times New Roman" w:cs="Times New Roman"/>
                <w:sz w:val="32"/>
                <w:szCs w:val="32"/>
                <w:lang w:eastAsia="zh-Hans"/>
              </w:rPr>
            </w:pPr>
          </w:p>
        </w:tc>
        <w:tc>
          <w:tcPr>
            <w:tcW w:w="3404" w:type="dxa"/>
            <w:vAlign w:val="center"/>
          </w:tcPr>
          <w:p w14:paraId="493FFA7A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" w:hAnsi="Times New Roman" w:cs="Times New Roman"/>
                <w:sz w:val="32"/>
                <w:szCs w:val="32"/>
                <w:lang w:eastAsia="zh-Hans"/>
              </w:rPr>
            </w:pPr>
          </w:p>
        </w:tc>
      </w:tr>
    </w:tbl>
    <w:p w14:paraId="59C2B47D" w14:textId="77777777" w:rsidR="00C2060A" w:rsidRDefault="00000000">
      <w:pPr>
        <w:snapToGrid w:val="0"/>
        <w:spacing w:line="560" w:lineRule="atLeast"/>
        <w:ind w:left="1600" w:hangingChars="500" w:hanging="1600"/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</w:rPr>
        <w:sectPr w:rsidR="00C2060A" w:rsidSect="006F00C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  <w:lang w:eastAsia="zh-Hans"/>
        </w:rPr>
        <w:t>填表说明：</w:t>
      </w:r>
      <w:r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  <w:lang w:eastAsia="zh-Hans"/>
        </w:rPr>
        <w:fldChar w:fldCharType="begin"/>
      </w:r>
      <w:r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  <w:lang w:eastAsia="zh-Hans"/>
        </w:rPr>
        <w:instrText xml:space="preserve"> HYPERLINK "mailto:</w:instrText>
      </w:r>
      <w:r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  <w:lang w:eastAsia="zh-Hans"/>
        </w:rPr>
        <w:instrText>请于</w:instrText>
      </w:r>
      <w:r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  <w:lang w:eastAsia="zh-Hans"/>
        </w:rPr>
        <w:instrText>2024</w:instrText>
      </w:r>
      <w:r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  <w:lang w:eastAsia="zh-Hans"/>
        </w:rPr>
        <w:instrText>年</w:instrText>
      </w:r>
      <w:r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  <w:lang w:eastAsia="zh-Hans"/>
        </w:rPr>
        <w:instrText>4</w:instrText>
      </w:r>
      <w:r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  <w:lang w:eastAsia="zh-Hans"/>
        </w:rPr>
        <w:instrText>月</w:instrText>
      </w:r>
      <w:r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  <w:lang w:eastAsia="zh-Hans"/>
        </w:rPr>
        <w:instrText>15</w:instrText>
      </w:r>
      <w:r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  <w:lang w:eastAsia="zh-Hans"/>
        </w:rPr>
        <w:instrText>日前，将填写好的表格加盖公章后扫描成</w:instrText>
      </w:r>
      <w:r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  <w:lang w:eastAsia="zh-Hans"/>
        </w:rPr>
        <w:instrText>PDF</w:instrText>
      </w:r>
      <w:r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  <w:lang w:eastAsia="zh-Hans"/>
        </w:rPr>
        <w:instrText>文档，和</w:instrText>
      </w:r>
      <w:r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  <w:lang w:eastAsia="zh-Hans"/>
        </w:rPr>
        <w:instrText>WORD</w:instrText>
      </w:r>
      <w:r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  <w:lang w:eastAsia="zh-Hans"/>
        </w:rPr>
        <w:instrText>版本一并发送至</w:instrText>
      </w:r>
      <w:r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  <w:lang w:eastAsia="zh-Hans"/>
        </w:rPr>
        <w:instrText xml:space="preserve">sjc@moe.edu.cn" </w:instrText>
      </w:r>
      <w:r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  <w:lang w:eastAsia="zh-Hans"/>
        </w:rPr>
      </w:r>
      <w:r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  <w:lang w:eastAsia="zh-Hans"/>
        </w:rPr>
        <w:fldChar w:fldCharType="separate"/>
      </w:r>
      <w:r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  <w:lang w:eastAsia="zh-Hans"/>
        </w:rPr>
        <w:t>请</w:t>
      </w:r>
      <w:r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</w:rPr>
        <w:t>于</w:t>
      </w:r>
      <w:r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</w:rPr>
        <w:t>2024</w:t>
      </w:r>
      <w:r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</w:rPr>
        <w:t>年</w:t>
      </w:r>
      <w:r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</w:rPr>
        <w:t>4</w:t>
      </w:r>
      <w:r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</w:rPr>
        <w:t>月</w:t>
      </w:r>
      <w:r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</w:rPr>
        <w:t>15</w:t>
      </w:r>
      <w:r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</w:rPr>
        <w:t>日前，</w:t>
      </w:r>
      <w:r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  <w:lang w:eastAsia="zh-Hans"/>
        </w:rPr>
        <w:t>将填写好的表格加盖公章后扫描成</w:t>
      </w:r>
      <w:r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</w:rPr>
        <w:t>PDF</w:t>
      </w:r>
      <w:r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  <w:lang w:eastAsia="zh-Hans"/>
        </w:rPr>
        <w:t>文档</w:t>
      </w:r>
      <w:r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</w:rPr>
        <w:t>，并与</w:t>
      </w:r>
      <w:r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</w:rPr>
        <w:t>WORD</w:t>
      </w:r>
      <w:r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  <w:lang w:eastAsia="zh-Hans"/>
        </w:rPr>
        <w:t>版本一并发送至</w:t>
      </w:r>
      <w:r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</w:rPr>
        <w:t>sjc@moe.edu.cn</w:t>
      </w:r>
    </w:p>
    <w:p w14:paraId="1D92F6EE" w14:textId="77777777" w:rsidR="00C2060A" w:rsidRDefault="00000000">
      <w:pPr>
        <w:snapToGrid w:val="0"/>
        <w:spacing w:line="560" w:lineRule="atLeast"/>
        <w:ind w:left="1600" w:hangingChars="500" w:hanging="1600"/>
        <w:rPr>
          <w:rFonts w:ascii="黑体" w:eastAsia="黑体" w:hAnsi="黑体" w:cs="黑体"/>
          <w:sz w:val="32"/>
          <w:szCs w:val="32"/>
        </w:rPr>
      </w:pPr>
      <w:r>
        <w:rPr>
          <w:rStyle w:val="ae"/>
          <w:rFonts w:ascii="Times New Roman" w:eastAsia="仿宋_GB2312" w:hAnsi="Times New Roman" w:cs="Times New Roman"/>
          <w:color w:val="auto"/>
          <w:sz w:val="32"/>
          <w:szCs w:val="32"/>
          <w:u w:val="none"/>
          <w:lang w:eastAsia="zh-Hans"/>
        </w:rPr>
        <w:lastRenderedPageBreak/>
        <w:fldChar w:fldCharType="end"/>
      </w:r>
      <w:r>
        <w:rPr>
          <w:rFonts w:ascii="黑体" w:eastAsia="黑体" w:hAnsi="黑体" w:cs="黑体" w:hint="eastAsia"/>
          <w:sz w:val="32"/>
          <w:szCs w:val="32"/>
          <w:lang w:eastAsia="zh-Hans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14:paraId="2A17C1EF" w14:textId="77777777" w:rsidR="00C2060A" w:rsidRDefault="00C2060A">
      <w:pPr>
        <w:pStyle w:val="a0"/>
      </w:pPr>
    </w:p>
    <w:p w14:paraId="6C77AD83" w14:textId="77777777" w:rsidR="00C2060A" w:rsidRDefault="00000000">
      <w:pPr>
        <w:overflowPunct w:val="0"/>
        <w:snapToGrid w:val="0"/>
        <w:spacing w:line="560" w:lineRule="atLeast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2024</w:t>
      </w:r>
      <w:r>
        <w:rPr>
          <w:rFonts w:ascii="Times New Roman" w:eastAsia="方正小标宋简体" w:hAnsi="Times New Roman" w:cs="Times New Roman"/>
          <w:sz w:val="44"/>
          <w:szCs w:val="44"/>
        </w:rPr>
        <w:t>年全民终身学习活动开展情况汇总表</w:t>
      </w:r>
    </w:p>
    <w:p w14:paraId="46486390" w14:textId="77777777" w:rsidR="00C2060A" w:rsidRDefault="00000000">
      <w:pPr>
        <w:adjustRightInd w:val="0"/>
        <w:snapToGrid w:val="0"/>
        <w:spacing w:line="560" w:lineRule="atLeast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省级教育行政部门（盖章）：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</w:t>
      </w:r>
    </w:p>
    <w:tbl>
      <w:tblPr>
        <w:tblW w:w="5329" w:type="pct"/>
        <w:jc w:val="center"/>
        <w:tblLook w:val="04A0" w:firstRow="1" w:lastRow="0" w:firstColumn="1" w:lastColumn="0" w:noHBand="0" w:noVBand="1"/>
      </w:tblPr>
      <w:tblGrid>
        <w:gridCol w:w="1140"/>
        <w:gridCol w:w="1316"/>
        <w:gridCol w:w="2166"/>
        <w:gridCol w:w="1026"/>
        <w:gridCol w:w="1063"/>
        <w:gridCol w:w="2131"/>
      </w:tblGrid>
      <w:tr w:rsidR="00C2060A" w14:paraId="04688977" w14:textId="77777777">
        <w:trPr>
          <w:cantSplit/>
          <w:trHeight w:hRule="exact" w:val="754"/>
          <w:jc w:val="center"/>
        </w:trPr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7795" w14:textId="77777777" w:rsidR="00C2060A" w:rsidRDefault="00000000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联系人及职务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87B07" w14:textId="77777777" w:rsidR="00C2060A" w:rsidRDefault="00C2060A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48498" w14:textId="77777777" w:rsidR="00C2060A" w:rsidRDefault="00000000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FBF3D" w14:textId="77777777" w:rsidR="00C2060A" w:rsidRDefault="00C2060A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2060A" w14:paraId="3600178F" w14:textId="77777777">
        <w:trPr>
          <w:cantSplit/>
          <w:trHeight w:hRule="exact" w:val="1272"/>
          <w:jc w:val="center"/>
        </w:trPr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48E9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地级及以上</w:t>
            </w:r>
          </w:p>
          <w:p w14:paraId="56EFF2B4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行政区数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EB7FC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51B28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县级行政区数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FBADA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2060A" w14:paraId="673E3222" w14:textId="77777777">
        <w:trPr>
          <w:cantSplit/>
          <w:trHeight w:hRule="exact" w:val="1172"/>
          <w:jc w:val="center"/>
        </w:trPr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4A509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2D8C2D2D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75ADE831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开展情况</w:t>
            </w:r>
          </w:p>
          <w:p w14:paraId="2BB19FA1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活动内容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B8D5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举办全民终身学习</w:t>
            </w:r>
          </w:p>
          <w:p w14:paraId="05D098F3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活动周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6663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开展常规性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和</w:t>
            </w:r>
            <w:proofErr w:type="gramEnd"/>
          </w:p>
          <w:p w14:paraId="41CCC213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特色亮点活动</w:t>
            </w:r>
          </w:p>
        </w:tc>
      </w:tr>
      <w:tr w:rsidR="00C2060A" w14:paraId="1EADBA2B" w14:textId="77777777">
        <w:trPr>
          <w:cantSplit/>
          <w:trHeight w:hRule="exact" w:val="764"/>
          <w:jc w:val="center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63D62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省本级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BC2E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活动次数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19EA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DA63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2060A" w14:paraId="22DFE715" w14:textId="77777777">
        <w:trPr>
          <w:cantSplit/>
          <w:trHeight w:hRule="exact" w:val="656"/>
          <w:jc w:val="center"/>
        </w:trPr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D1ED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1D74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参加人次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D95C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7FC1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2060A" w14:paraId="5107BE88" w14:textId="77777777">
        <w:trPr>
          <w:cantSplit/>
          <w:trHeight w:hRule="exact" w:val="1330"/>
          <w:jc w:val="center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0CD8D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地级及以上行政区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A412F" w14:textId="77777777" w:rsidR="00C2060A" w:rsidRDefault="00000000">
            <w:pPr>
              <w:snapToGrid w:val="0"/>
              <w:spacing w:line="4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开展活动行政区数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934D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B8AF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2060A" w14:paraId="2BDC5F6E" w14:textId="77777777">
        <w:trPr>
          <w:cantSplit/>
          <w:trHeight w:hRule="exact" w:val="786"/>
          <w:jc w:val="center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540A6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F798" w14:textId="77777777" w:rsidR="00C2060A" w:rsidRDefault="00000000">
            <w:pPr>
              <w:snapToGrid w:val="0"/>
              <w:spacing w:line="4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活动次数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7382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34A4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2060A" w14:paraId="288AC892" w14:textId="77777777">
        <w:trPr>
          <w:cantSplit/>
          <w:trHeight w:hRule="exact" w:val="718"/>
          <w:jc w:val="center"/>
        </w:trPr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CF5C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D270" w14:textId="77777777" w:rsidR="00C2060A" w:rsidRDefault="00000000">
            <w:pPr>
              <w:snapToGrid w:val="0"/>
              <w:spacing w:line="4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参加人次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009B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260E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2060A" w14:paraId="6099AEE9" w14:textId="77777777">
        <w:trPr>
          <w:cantSplit/>
          <w:trHeight w:hRule="exact" w:val="1136"/>
          <w:jc w:val="center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D4893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县级行政区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30CE" w14:textId="77777777" w:rsidR="00C2060A" w:rsidRDefault="00000000">
            <w:pPr>
              <w:snapToGrid w:val="0"/>
              <w:spacing w:line="4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开展活动行政区数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1CFC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DAB1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2060A" w14:paraId="2ECA5C13" w14:textId="77777777">
        <w:trPr>
          <w:cantSplit/>
          <w:trHeight w:hRule="exact" w:val="786"/>
          <w:jc w:val="center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80F2B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9507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活动次数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EE0F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8EFC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2060A" w14:paraId="5ABDD497" w14:textId="77777777">
        <w:trPr>
          <w:cantSplit/>
          <w:trHeight w:hRule="exact" w:val="750"/>
          <w:jc w:val="center"/>
        </w:trPr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0891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56FB" w14:textId="77777777" w:rsidR="00C2060A" w:rsidRDefault="00000000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参加人次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866C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894B" w14:textId="77777777" w:rsidR="00C2060A" w:rsidRDefault="00C2060A">
            <w:pPr>
              <w:snapToGrid w:val="0"/>
              <w:spacing w:line="56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3F919699" w14:textId="77777777" w:rsidR="00C2060A" w:rsidRDefault="00C2060A">
      <w:pPr>
        <w:pStyle w:val="a0"/>
        <w:snapToGrid w:val="0"/>
        <w:spacing w:after="0" w:line="560" w:lineRule="atLeast"/>
        <w:rPr>
          <w:rFonts w:ascii="Times New Roman" w:eastAsia="仿宋_GB2312" w:hAnsi="Times New Roman" w:cs="Times New Roman"/>
        </w:rPr>
      </w:pPr>
    </w:p>
    <w:p w14:paraId="4F4B3B15" w14:textId="77777777" w:rsidR="00C2060A" w:rsidRDefault="00C2060A">
      <w:pPr>
        <w:pStyle w:val="ac"/>
        <w:snapToGrid w:val="0"/>
        <w:spacing w:after="0" w:line="560" w:lineRule="atLeast"/>
        <w:ind w:firstLineChars="0" w:firstLine="0"/>
        <w:rPr>
          <w:rFonts w:ascii="Times New Roman" w:hAnsi="Times New Roman" w:cs="Times New Roman"/>
        </w:rPr>
      </w:pPr>
    </w:p>
    <w:sectPr w:rsidR="00C2060A" w:rsidSect="006F00C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2717B" w14:textId="77777777" w:rsidR="006F00C9" w:rsidRDefault="006F00C9">
      <w:r>
        <w:separator/>
      </w:r>
    </w:p>
  </w:endnote>
  <w:endnote w:type="continuationSeparator" w:id="0">
    <w:p w14:paraId="0D861839" w14:textId="77777777" w:rsidR="006F00C9" w:rsidRDefault="006F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A4D4A" w14:textId="77777777" w:rsidR="00C2060A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FF8029" wp14:editId="589ABB0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6350" b="1016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97D5F62" w14:textId="77777777" w:rsidR="00C2060A" w:rsidRDefault="00000000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FF802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697D5F62" w14:textId="77777777" w:rsidR="00C2060A" w:rsidRDefault="00000000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68D6B" w14:textId="77777777" w:rsidR="0033108F" w:rsidRDefault="0033108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CC089B" wp14:editId="6772E7C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6350" b="10160"/>
              <wp:wrapNone/>
              <wp:docPr id="130846276" name="文本框 1308462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63D2383" w14:textId="77777777" w:rsidR="0033108F" w:rsidRDefault="0033108F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CC089B" id="_x0000_t202" coordsize="21600,21600" o:spt="202" path="m,l,21600r21600,l21600,xe">
              <v:stroke joinstyle="miter"/>
              <v:path gradientshapeok="t" o:connecttype="rect"/>
            </v:shapetype>
            <v:shape id="文本框 130846276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" filled="f" stroked="f" strokeweight=".5pt">
              <v:textbox style="mso-fit-shape-to-text:t" inset="0,0,0,0">
                <w:txbxContent>
                  <w:p w14:paraId="363D2383" w14:textId="77777777" w:rsidR="0033108F" w:rsidRDefault="0033108F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77C576" w14:textId="77777777" w:rsidR="006F00C9" w:rsidRDefault="006F00C9">
      <w:r>
        <w:separator/>
      </w:r>
    </w:p>
  </w:footnote>
  <w:footnote w:type="continuationSeparator" w:id="0">
    <w:p w14:paraId="6E7A4DF3" w14:textId="77777777" w:rsidR="006F00C9" w:rsidRDefault="006F0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1932331"/>
    <w:multiLevelType w:val="singleLevel"/>
    <w:tmpl w:val="9193233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254973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EwZDkyZGEyOWRmOGE1NzUxY2EyZjAxMzEzNGI2ZDgifQ=="/>
    <w:docVar w:name="KSO_WPS_MARK_KEY" w:val="de5111b9-b07a-4732-b359-7c94b049c226"/>
  </w:docVars>
  <w:rsids>
    <w:rsidRoot w:val="00A3363D"/>
    <w:rsid w:val="00222D71"/>
    <w:rsid w:val="00253DF1"/>
    <w:rsid w:val="002B7B4B"/>
    <w:rsid w:val="00327CE6"/>
    <w:rsid w:val="0033108F"/>
    <w:rsid w:val="00344D84"/>
    <w:rsid w:val="003A18EA"/>
    <w:rsid w:val="004179E5"/>
    <w:rsid w:val="00476069"/>
    <w:rsid w:val="00500C72"/>
    <w:rsid w:val="00504F67"/>
    <w:rsid w:val="005173CA"/>
    <w:rsid w:val="0052767A"/>
    <w:rsid w:val="00572430"/>
    <w:rsid w:val="005A0A59"/>
    <w:rsid w:val="0062513D"/>
    <w:rsid w:val="006D6F01"/>
    <w:rsid w:val="006E05BE"/>
    <w:rsid w:val="006E609F"/>
    <w:rsid w:val="006F00C9"/>
    <w:rsid w:val="007B1FAA"/>
    <w:rsid w:val="007D53A7"/>
    <w:rsid w:val="007E1588"/>
    <w:rsid w:val="00844550"/>
    <w:rsid w:val="0085173E"/>
    <w:rsid w:val="009A5FC2"/>
    <w:rsid w:val="009C24DB"/>
    <w:rsid w:val="009D1FE5"/>
    <w:rsid w:val="00A3363D"/>
    <w:rsid w:val="00A53368"/>
    <w:rsid w:val="00A813E1"/>
    <w:rsid w:val="00A83412"/>
    <w:rsid w:val="00BA4EA9"/>
    <w:rsid w:val="00C2060A"/>
    <w:rsid w:val="00C347D1"/>
    <w:rsid w:val="00C5435E"/>
    <w:rsid w:val="00C57120"/>
    <w:rsid w:val="00C61331"/>
    <w:rsid w:val="00C77C28"/>
    <w:rsid w:val="00CC748C"/>
    <w:rsid w:val="00D348C5"/>
    <w:rsid w:val="00DD2B2B"/>
    <w:rsid w:val="00DE3995"/>
    <w:rsid w:val="00E06167"/>
    <w:rsid w:val="00EA43DA"/>
    <w:rsid w:val="00ED163D"/>
    <w:rsid w:val="00F51025"/>
    <w:rsid w:val="0124794A"/>
    <w:rsid w:val="0191561C"/>
    <w:rsid w:val="019B2BEF"/>
    <w:rsid w:val="01C02C81"/>
    <w:rsid w:val="01D37272"/>
    <w:rsid w:val="01E636C2"/>
    <w:rsid w:val="02080F1A"/>
    <w:rsid w:val="021F7DC1"/>
    <w:rsid w:val="024D4086"/>
    <w:rsid w:val="02686F3C"/>
    <w:rsid w:val="027F4D04"/>
    <w:rsid w:val="029C3B08"/>
    <w:rsid w:val="02A8425B"/>
    <w:rsid w:val="02E21879"/>
    <w:rsid w:val="031E451D"/>
    <w:rsid w:val="035937A7"/>
    <w:rsid w:val="036D7252"/>
    <w:rsid w:val="03A34A22"/>
    <w:rsid w:val="03A52453"/>
    <w:rsid w:val="03D33559"/>
    <w:rsid w:val="040D55E7"/>
    <w:rsid w:val="041E22FB"/>
    <w:rsid w:val="05045994"/>
    <w:rsid w:val="050634BB"/>
    <w:rsid w:val="051A6F66"/>
    <w:rsid w:val="052C4759"/>
    <w:rsid w:val="05842964"/>
    <w:rsid w:val="05BB5D7F"/>
    <w:rsid w:val="05CC39C1"/>
    <w:rsid w:val="05DE1D42"/>
    <w:rsid w:val="06332DC1"/>
    <w:rsid w:val="06640499"/>
    <w:rsid w:val="0757624F"/>
    <w:rsid w:val="078059C7"/>
    <w:rsid w:val="079F3753"/>
    <w:rsid w:val="08147C9D"/>
    <w:rsid w:val="08203FA0"/>
    <w:rsid w:val="08344AB6"/>
    <w:rsid w:val="08C711B3"/>
    <w:rsid w:val="08F0070A"/>
    <w:rsid w:val="09000AB0"/>
    <w:rsid w:val="09232F20"/>
    <w:rsid w:val="092D370C"/>
    <w:rsid w:val="092D54BA"/>
    <w:rsid w:val="0A0D52EB"/>
    <w:rsid w:val="0A4E132B"/>
    <w:rsid w:val="0A560A40"/>
    <w:rsid w:val="0A641E54"/>
    <w:rsid w:val="0ACF6D2B"/>
    <w:rsid w:val="0AF52007"/>
    <w:rsid w:val="0AF72511"/>
    <w:rsid w:val="0B097861"/>
    <w:rsid w:val="0B0B182B"/>
    <w:rsid w:val="0B2428ED"/>
    <w:rsid w:val="0B3D5562"/>
    <w:rsid w:val="0B4F69C6"/>
    <w:rsid w:val="0B663B02"/>
    <w:rsid w:val="0B6947A3"/>
    <w:rsid w:val="0BDF05C2"/>
    <w:rsid w:val="0BF04D5F"/>
    <w:rsid w:val="0C2D57D1"/>
    <w:rsid w:val="0C466779"/>
    <w:rsid w:val="0C632FA1"/>
    <w:rsid w:val="0C670CE3"/>
    <w:rsid w:val="0CA35A93"/>
    <w:rsid w:val="0CA57A5D"/>
    <w:rsid w:val="0CB101B0"/>
    <w:rsid w:val="0CEC743A"/>
    <w:rsid w:val="0CEE4F60"/>
    <w:rsid w:val="0D103128"/>
    <w:rsid w:val="0D195A47"/>
    <w:rsid w:val="0D815171"/>
    <w:rsid w:val="0D846A4A"/>
    <w:rsid w:val="0DA87805"/>
    <w:rsid w:val="0DAE649D"/>
    <w:rsid w:val="0DB16D38"/>
    <w:rsid w:val="0E097B78"/>
    <w:rsid w:val="0E1924B1"/>
    <w:rsid w:val="0E1B7FD7"/>
    <w:rsid w:val="0E883192"/>
    <w:rsid w:val="0EA147E2"/>
    <w:rsid w:val="0EB818FA"/>
    <w:rsid w:val="0EC20452"/>
    <w:rsid w:val="0EC74FCE"/>
    <w:rsid w:val="0EF32D02"/>
    <w:rsid w:val="0F3C5F34"/>
    <w:rsid w:val="0F7603DC"/>
    <w:rsid w:val="0F7B4AA5"/>
    <w:rsid w:val="0FF24D67"/>
    <w:rsid w:val="0FF26B15"/>
    <w:rsid w:val="100F4162"/>
    <w:rsid w:val="101D53C2"/>
    <w:rsid w:val="102068CC"/>
    <w:rsid w:val="1034712E"/>
    <w:rsid w:val="10A221D7"/>
    <w:rsid w:val="10A67900"/>
    <w:rsid w:val="10BE0CDE"/>
    <w:rsid w:val="10D10E21"/>
    <w:rsid w:val="10D17073"/>
    <w:rsid w:val="110A60E1"/>
    <w:rsid w:val="111E1B8C"/>
    <w:rsid w:val="117B6E61"/>
    <w:rsid w:val="117D2D56"/>
    <w:rsid w:val="117F262B"/>
    <w:rsid w:val="11970B65"/>
    <w:rsid w:val="11C244CA"/>
    <w:rsid w:val="122B237B"/>
    <w:rsid w:val="129D4C3F"/>
    <w:rsid w:val="12A6008B"/>
    <w:rsid w:val="13533D6F"/>
    <w:rsid w:val="13546DE0"/>
    <w:rsid w:val="13665784"/>
    <w:rsid w:val="136F4E11"/>
    <w:rsid w:val="137F124A"/>
    <w:rsid w:val="138E4DA7"/>
    <w:rsid w:val="13B862C8"/>
    <w:rsid w:val="14045069"/>
    <w:rsid w:val="14067033"/>
    <w:rsid w:val="141B6C50"/>
    <w:rsid w:val="14482692"/>
    <w:rsid w:val="14661880"/>
    <w:rsid w:val="14BA1BCC"/>
    <w:rsid w:val="14D165BF"/>
    <w:rsid w:val="14D507B4"/>
    <w:rsid w:val="154D0C92"/>
    <w:rsid w:val="15690CF8"/>
    <w:rsid w:val="15C947BC"/>
    <w:rsid w:val="15F335E7"/>
    <w:rsid w:val="162A0C4B"/>
    <w:rsid w:val="1637416E"/>
    <w:rsid w:val="16376E3E"/>
    <w:rsid w:val="165B2F3A"/>
    <w:rsid w:val="166938A9"/>
    <w:rsid w:val="16864EC7"/>
    <w:rsid w:val="16BC7E7D"/>
    <w:rsid w:val="16BD157E"/>
    <w:rsid w:val="16BF6CFF"/>
    <w:rsid w:val="172D48D7"/>
    <w:rsid w:val="174132BA"/>
    <w:rsid w:val="176A5B2B"/>
    <w:rsid w:val="177E3384"/>
    <w:rsid w:val="17D61BD9"/>
    <w:rsid w:val="17E30B5F"/>
    <w:rsid w:val="18111EB0"/>
    <w:rsid w:val="182061EA"/>
    <w:rsid w:val="185A7C04"/>
    <w:rsid w:val="185B0BBA"/>
    <w:rsid w:val="18E063F8"/>
    <w:rsid w:val="18E557BA"/>
    <w:rsid w:val="18EF3EC1"/>
    <w:rsid w:val="19371A3D"/>
    <w:rsid w:val="1938376D"/>
    <w:rsid w:val="19785694"/>
    <w:rsid w:val="19B25567"/>
    <w:rsid w:val="19B968F6"/>
    <w:rsid w:val="1A7458B9"/>
    <w:rsid w:val="1A773C7E"/>
    <w:rsid w:val="1AA2738A"/>
    <w:rsid w:val="1AD5410E"/>
    <w:rsid w:val="1B2A7AAB"/>
    <w:rsid w:val="1B3F2E2B"/>
    <w:rsid w:val="1BB11F7A"/>
    <w:rsid w:val="1BF71B7D"/>
    <w:rsid w:val="1BF872E8"/>
    <w:rsid w:val="1C502276"/>
    <w:rsid w:val="1D70376F"/>
    <w:rsid w:val="1D790876"/>
    <w:rsid w:val="1DB21FDA"/>
    <w:rsid w:val="1E4E3AB1"/>
    <w:rsid w:val="1E6037E4"/>
    <w:rsid w:val="1E6D0F4C"/>
    <w:rsid w:val="1E8B775A"/>
    <w:rsid w:val="1E8C6387"/>
    <w:rsid w:val="1EBB6C6C"/>
    <w:rsid w:val="1EE62B96"/>
    <w:rsid w:val="1EE75CB3"/>
    <w:rsid w:val="1F06438B"/>
    <w:rsid w:val="1F2667DB"/>
    <w:rsid w:val="1F2D5FFE"/>
    <w:rsid w:val="1F43738D"/>
    <w:rsid w:val="1FB8198B"/>
    <w:rsid w:val="20601879"/>
    <w:rsid w:val="20B22BE0"/>
    <w:rsid w:val="20CF395A"/>
    <w:rsid w:val="20DF7E9D"/>
    <w:rsid w:val="21CD73E2"/>
    <w:rsid w:val="220A1C17"/>
    <w:rsid w:val="2230171F"/>
    <w:rsid w:val="22455029"/>
    <w:rsid w:val="22801A31"/>
    <w:rsid w:val="22B23ED4"/>
    <w:rsid w:val="22D14DC5"/>
    <w:rsid w:val="22F866E1"/>
    <w:rsid w:val="22FB7F7F"/>
    <w:rsid w:val="23671171"/>
    <w:rsid w:val="241412F8"/>
    <w:rsid w:val="245A52ED"/>
    <w:rsid w:val="24A23920"/>
    <w:rsid w:val="24A3234B"/>
    <w:rsid w:val="24AC1FB6"/>
    <w:rsid w:val="24F61418"/>
    <w:rsid w:val="25315EDA"/>
    <w:rsid w:val="2546242B"/>
    <w:rsid w:val="254867B0"/>
    <w:rsid w:val="25787CB4"/>
    <w:rsid w:val="258B7398"/>
    <w:rsid w:val="25EA1F96"/>
    <w:rsid w:val="261C4494"/>
    <w:rsid w:val="26655E3B"/>
    <w:rsid w:val="266A3452"/>
    <w:rsid w:val="26A00A38"/>
    <w:rsid w:val="26A821CC"/>
    <w:rsid w:val="26C012C4"/>
    <w:rsid w:val="26EA6341"/>
    <w:rsid w:val="270218DC"/>
    <w:rsid w:val="272113F2"/>
    <w:rsid w:val="27391076"/>
    <w:rsid w:val="27473793"/>
    <w:rsid w:val="28275773"/>
    <w:rsid w:val="2895052E"/>
    <w:rsid w:val="289F04BB"/>
    <w:rsid w:val="28D109ED"/>
    <w:rsid w:val="28DF7A3C"/>
    <w:rsid w:val="28FE074F"/>
    <w:rsid w:val="29064113"/>
    <w:rsid w:val="29237023"/>
    <w:rsid w:val="293B3AFB"/>
    <w:rsid w:val="296D42DD"/>
    <w:rsid w:val="297E7214"/>
    <w:rsid w:val="29EC02B4"/>
    <w:rsid w:val="29F31604"/>
    <w:rsid w:val="2A0C0CBD"/>
    <w:rsid w:val="2A0F76B3"/>
    <w:rsid w:val="2A21651D"/>
    <w:rsid w:val="2A45603E"/>
    <w:rsid w:val="2A50295E"/>
    <w:rsid w:val="2AB033FD"/>
    <w:rsid w:val="2AF147EA"/>
    <w:rsid w:val="2AF80972"/>
    <w:rsid w:val="2B4A1AA4"/>
    <w:rsid w:val="2B577D1D"/>
    <w:rsid w:val="2B830B12"/>
    <w:rsid w:val="2B844FB6"/>
    <w:rsid w:val="2B8D2C15"/>
    <w:rsid w:val="2BB45ECF"/>
    <w:rsid w:val="2BB92785"/>
    <w:rsid w:val="2BF57C61"/>
    <w:rsid w:val="2C1D4AC2"/>
    <w:rsid w:val="2C76008B"/>
    <w:rsid w:val="2C7843EE"/>
    <w:rsid w:val="2CD258AD"/>
    <w:rsid w:val="2CEA52EC"/>
    <w:rsid w:val="2D2B494A"/>
    <w:rsid w:val="2D302960"/>
    <w:rsid w:val="2D68002E"/>
    <w:rsid w:val="2D962D7E"/>
    <w:rsid w:val="2D964E60"/>
    <w:rsid w:val="2DAD5F74"/>
    <w:rsid w:val="2E1A575D"/>
    <w:rsid w:val="2E56250D"/>
    <w:rsid w:val="2E60513A"/>
    <w:rsid w:val="2E7B3D22"/>
    <w:rsid w:val="2E935510"/>
    <w:rsid w:val="2F4105DA"/>
    <w:rsid w:val="2F5C21DA"/>
    <w:rsid w:val="2F772667"/>
    <w:rsid w:val="2F8F3F29"/>
    <w:rsid w:val="30197301"/>
    <w:rsid w:val="30213088"/>
    <w:rsid w:val="30283CC0"/>
    <w:rsid w:val="304A079B"/>
    <w:rsid w:val="307B4B94"/>
    <w:rsid w:val="30AC1AED"/>
    <w:rsid w:val="31332460"/>
    <w:rsid w:val="313E5C07"/>
    <w:rsid w:val="319D3D2B"/>
    <w:rsid w:val="31BC76F0"/>
    <w:rsid w:val="31C96952"/>
    <w:rsid w:val="31FD7870"/>
    <w:rsid w:val="32244DDB"/>
    <w:rsid w:val="32601BAD"/>
    <w:rsid w:val="327D275F"/>
    <w:rsid w:val="327E6BD3"/>
    <w:rsid w:val="330E3150"/>
    <w:rsid w:val="3333106F"/>
    <w:rsid w:val="335A484E"/>
    <w:rsid w:val="335A65FC"/>
    <w:rsid w:val="33613E2E"/>
    <w:rsid w:val="33A34EA7"/>
    <w:rsid w:val="34047F78"/>
    <w:rsid w:val="341B2A41"/>
    <w:rsid w:val="342C7F98"/>
    <w:rsid w:val="345D45F6"/>
    <w:rsid w:val="347248DD"/>
    <w:rsid w:val="34901BE6"/>
    <w:rsid w:val="34A57D4B"/>
    <w:rsid w:val="34C46423"/>
    <w:rsid w:val="34C77CC1"/>
    <w:rsid w:val="35042576"/>
    <w:rsid w:val="351A24E7"/>
    <w:rsid w:val="353D1040"/>
    <w:rsid w:val="35753BC1"/>
    <w:rsid w:val="357716E7"/>
    <w:rsid w:val="35773495"/>
    <w:rsid w:val="3578720D"/>
    <w:rsid w:val="357F58BB"/>
    <w:rsid w:val="35E902BF"/>
    <w:rsid w:val="35F9034E"/>
    <w:rsid w:val="36127845"/>
    <w:rsid w:val="36271315"/>
    <w:rsid w:val="36513CE6"/>
    <w:rsid w:val="36592B9B"/>
    <w:rsid w:val="366F3D42"/>
    <w:rsid w:val="36785717"/>
    <w:rsid w:val="37256F21"/>
    <w:rsid w:val="37297394"/>
    <w:rsid w:val="37332FDB"/>
    <w:rsid w:val="37452AC8"/>
    <w:rsid w:val="38156908"/>
    <w:rsid w:val="38806B05"/>
    <w:rsid w:val="389B749B"/>
    <w:rsid w:val="38B4055C"/>
    <w:rsid w:val="38B95B73"/>
    <w:rsid w:val="38C34C43"/>
    <w:rsid w:val="38F55823"/>
    <w:rsid w:val="390E4110"/>
    <w:rsid w:val="394538AA"/>
    <w:rsid w:val="395F19BE"/>
    <w:rsid w:val="39CD7B28"/>
    <w:rsid w:val="39D10AA3"/>
    <w:rsid w:val="39DF297C"/>
    <w:rsid w:val="39FA6830"/>
    <w:rsid w:val="3A655FB2"/>
    <w:rsid w:val="3AA34D2C"/>
    <w:rsid w:val="3AE77F14"/>
    <w:rsid w:val="3B425B1B"/>
    <w:rsid w:val="3B6E70E8"/>
    <w:rsid w:val="3B83167D"/>
    <w:rsid w:val="3B892174"/>
    <w:rsid w:val="3BDA652C"/>
    <w:rsid w:val="3BE949C1"/>
    <w:rsid w:val="3BFF2436"/>
    <w:rsid w:val="3C2C398A"/>
    <w:rsid w:val="3C776471"/>
    <w:rsid w:val="3CAA05F4"/>
    <w:rsid w:val="3CFE624A"/>
    <w:rsid w:val="3D6E1622"/>
    <w:rsid w:val="3D9848F1"/>
    <w:rsid w:val="3DC76F84"/>
    <w:rsid w:val="3DD1570D"/>
    <w:rsid w:val="3DD82F3F"/>
    <w:rsid w:val="3DF34499"/>
    <w:rsid w:val="3E104487"/>
    <w:rsid w:val="3ED41A99"/>
    <w:rsid w:val="3F2A77CA"/>
    <w:rsid w:val="3FCA2F94"/>
    <w:rsid w:val="3FEC0F24"/>
    <w:rsid w:val="3FF213FE"/>
    <w:rsid w:val="4011390A"/>
    <w:rsid w:val="401F4E55"/>
    <w:rsid w:val="40251D40"/>
    <w:rsid w:val="40827192"/>
    <w:rsid w:val="40F17DF7"/>
    <w:rsid w:val="410B0ECB"/>
    <w:rsid w:val="411A31FF"/>
    <w:rsid w:val="41384420"/>
    <w:rsid w:val="415F7A57"/>
    <w:rsid w:val="416074D3"/>
    <w:rsid w:val="41717932"/>
    <w:rsid w:val="417E7959"/>
    <w:rsid w:val="41CE6B33"/>
    <w:rsid w:val="41D8350E"/>
    <w:rsid w:val="42C35F6C"/>
    <w:rsid w:val="437048E9"/>
    <w:rsid w:val="437A3FE4"/>
    <w:rsid w:val="439C056B"/>
    <w:rsid w:val="43D3038A"/>
    <w:rsid w:val="43DD1121"/>
    <w:rsid w:val="442C5D93"/>
    <w:rsid w:val="44390021"/>
    <w:rsid w:val="44420222"/>
    <w:rsid w:val="445A76CA"/>
    <w:rsid w:val="45012D7B"/>
    <w:rsid w:val="450B3612"/>
    <w:rsid w:val="45322F35"/>
    <w:rsid w:val="4585575A"/>
    <w:rsid w:val="45D43FEC"/>
    <w:rsid w:val="460E622D"/>
    <w:rsid w:val="462F4D56"/>
    <w:rsid w:val="46810F38"/>
    <w:rsid w:val="46EB783F"/>
    <w:rsid w:val="474358CD"/>
    <w:rsid w:val="474532F4"/>
    <w:rsid w:val="47900FA1"/>
    <w:rsid w:val="479E2051"/>
    <w:rsid w:val="47B637FD"/>
    <w:rsid w:val="47CD163B"/>
    <w:rsid w:val="47E30E5E"/>
    <w:rsid w:val="48376AB4"/>
    <w:rsid w:val="4840005F"/>
    <w:rsid w:val="484A67E7"/>
    <w:rsid w:val="488D59EE"/>
    <w:rsid w:val="48CF4031"/>
    <w:rsid w:val="48D2568A"/>
    <w:rsid w:val="49804BB7"/>
    <w:rsid w:val="4A4B3842"/>
    <w:rsid w:val="4A5676C5"/>
    <w:rsid w:val="4A7459B6"/>
    <w:rsid w:val="4A804742"/>
    <w:rsid w:val="4A8420B3"/>
    <w:rsid w:val="4A8F0E29"/>
    <w:rsid w:val="4AA26976"/>
    <w:rsid w:val="4AAF6DD6"/>
    <w:rsid w:val="4AB10DA0"/>
    <w:rsid w:val="4AC017A8"/>
    <w:rsid w:val="4B175E95"/>
    <w:rsid w:val="4B2B0B52"/>
    <w:rsid w:val="4B6422B6"/>
    <w:rsid w:val="4B9F6E4A"/>
    <w:rsid w:val="4BA10E14"/>
    <w:rsid w:val="4BBE277F"/>
    <w:rsid w:val="4BC863A1"/>
    <w:rsid w:val="4C005311"/>
    <w:rsid w:val="4C912C37"/>
    <w:rsid w:val="4CCE2CFE"/>
    <w:rsid w:val="4D1B2141"/>
    <w:rsid w:val="4D844549"/>
    <w:rsid w:val="4E1753BE"/>
    <w:rsid w:val="4E2F4A70"/>
    <w:rsid w:val="4E30130E"/>
    <w:rsid w:val="4E3046D1"/>
    <w:rsid w:val="4E401BD4"/>
    <w:rsid w:val="4EA03605"/>
    <w:rsid w:val="4F400E66"/>
    <w:rsid w:val="4F6C6B43"/>
    <w:rsid w:val="4FA669F9"/>
    <w:rsid w:val="4FF754A7"/>
    <w:rsid w:val="50446212"/>
    <w:rsid w:val="506A211C"/>
    <w:rsid w:val="509B4084"/>
    <w:rsid w:val="50AC2D19"/>
    <w:rsid w:val="50CF1F80"/>
    <w:rsid w:val="510F580A"/>
    <w:rsid w:val="51340035"/>
    <w:rsid w:val="51360251"/>
    <w:rsid w:val="515159EC"/>
    <w:rsid w:val="515406D7"/>
    <w:rsid w:val="51735001"/>
    <w:rsid w:val="51774F03"/>
    <w:rsid w:val="51917235"/>
    <w:rsid w:val="51BD266D"/>
    <w:rsid w:val="51D81308"/>
    <w:rsid w:val="51E00A82"/>
    <w:rsid w:val="526066D4"/>
    <w:rsid w:val="528374C6"/>
    <w:rsid w:val="52AE330F"/>
    <w:rsid w:val="52BB7861"/>
    <w:rsid w:val="52E361B6"/>
    <w:rsid w:val="53050450"/>
    <w:rsid w:val="530666E5"/>
    <w:rsid w:val="531D5224"/>
    <w:rsid w:val="534959D8"/>
    <w:rsid w:val="53593625"/>
    <w:rsid w:val="5362532D"/>
    <w:rsid w:val="539F391C"/>
    <w:rsid w:val="53EC01D4"/>
    <w:rsid w:val="548D63DA"/>
    <w:rsid w:val="54B716A8"/>
    <w:rsid w:val="551268DF"/>
    <w:rsid w:val="55484D4D"/>
    <w:rsid w:val="55664241"/>
    <w:rsid w:val="557E5D22"/>
    <w:rsid w:val="558477DD"/>
    <w:rsid w:val="558E065B"/>
    <w:rsid w:val="55D3606E"/>
    <w:rsid w:val="55D65B5E"/>
    <w:rsid w:val="55EF1275"/>
    <w:rsid w:val="561E7A91"/>
    <w:rsid w:val="565D722E"/>
    <w:rsid w:val="56750904"/>
    <w:rsid w:val="56C836F9"/>
    <w:rsid w:val="57601B83"/>
    <w:rsid w:val="57720D87"/>
    <w:rsid w:val="57805D82"/>
    <w:rsid w:val="57A16858"/>
    <w:rsid w:val="57B42590"/>
    <w:rsid w:val="57F30C49"/>
    <w:rsid w:val="58417C07"/>
    <w:rsid w:val="58444BDE"/>
    <w:rsid w:val="588A6FED"/>
    <w:rsid w:val="589715D5"/>
    <w:rsid w:val="58AE2DC2"/>
    <w:rsid w:val="58B959EF"/>
    <w:rsid w:val="5900361E"/>
    <w:rsid w:val="59013E3A"/>
    <w:rsid w:val="591B0458"/>
    <w:rsid w:val="59577AC7"/>
    <w:rsid w:val="59691509"/>
    <w:rsid w:val="597162CA"/>
    <w:rsid w:val="599E1210"/>
    <w:rsid w:val="59AC7302"/>
    <w:rsid w:val="5B5C4D58"/>
    <w:rsid w:val="5BA872B8"/>
    <w:rsid w:val="5BB73D3C"/>
    <w:rsid w:val="5C050F4B"/>
    <w:rsid w:val="5C875E04"/>
    <w:rsid w:val="5CA13C1E"/>
    <w:rsid w:val="5CD66444"/>
    <w:rsid w:val="5CFB3EBD"/>
    <w:rsid w:val="5D303DA6"/>
    <w:rsid w:val="5DEF5A0F"/>
    <w:rsid w:val="5E1E00A2"/>
    <w:rsid w:val="5E2F405E"/>
    <w:rsid w:val="5E9A77A7"/>
    <w:rsid w:val="5EB13F85"/>
    <w:rsid w:val="5EBE2EAC"/>
    <w:rsid w:val="5EFB03E4"/>
    <w:rsid w:val="5F1020E1"/>
    <w:rsid w:val="5F1C6CD8"/>
    <w:rsid w:val="5F381638"/>
    <w:rsid w:val="5F6146EB"/>
    <w:rsid w:val="5F784D70"/>
    <w:rsid w:val="5FDC63D3"/>
    <w:rsid w:val="5FEC7E4D"/>
    <w:rsid w:val="60017C7C"/>
    <w:rsid w:val="60067040"/>
    <w:rsid w:val="60110153"/>
    <w:rsid w:val="60346B3A"/>
    <w:rsid w:val="60791F08"/>
    <w:rsid w:val="609028F6"/>
    <w:rsid w:val="612E4AA0"/>
    <w:rsid w:val="6177047F"/>
    <w:rsid w:val="61962B01"/>
    <w:rsid w:val="619B0D95"/>
    <w:rsid w:val="6200643D"/>
    <w:rsid w:val="626544F2"/>
    <w:rsid w:val="628030DA"/>
    <w:rsid w:val="62BC7E8A"/>
    <w:rsid w:val="62F034B0"/>
    <w:rsid w:val="62FB09B2"/>
    <w:rsid w:val="63BE65AF"/>
    <w:rsid w:val="63D76618"/>
    <w:rsid w:val="641C3A32"/>
    <w:rsid w:val="646B16E0"/>
    <w:rsid w:val="65087CAC"/>
    <w:rsid w:val="659B18F7"/>
    <w:rsid w:val="661324B7"/>
    <w:rsid w:val="66524D8D"/>
    <w:rsid w:val="66C37A39"/>
    <w:rsid w:val="66C67529"/>
    <w:rsid w:val="66DB0439"/>
    <w:rsid w:val="67274495"/>
    <w:rsid w:val="673426E5"/>
    <w:rsid w:val="673870F9"/>
    <w:rsid w:val="673A5E38"/>
    <w:rsid w:val="675039C2"/>
    <w:rsid w:val="683F6CFA"/>
    <w:rsid w:val="6862252D"/>
    <w:rsid w:val="686A10DA"/>
    <w:rsid w:val="686D51B6"/>
    <w:rsid w:val="6870764B"/>
    <w:rsid w:val="689A0B09"/>
    <w:rsid w:val="68AB70D1"/>
    <w:rsid w:val="68B27E16"/>
    <w:rsid w:val="68D51CA5"/>
    <w:rsid w:val="68ED3493"/>
    <w:rsid w:val="68FE2F6E"/>
    <w:rsid w:val="69196036"/>
    <w:rsid w:val="695E6C96"/>
    <w:rsid w:val="69B55D5F"/>
    <w:rsid w:val="69BE6FD8"/>
    <w:rsid w:val="6A004944"/>
    <w:rsid w:val="6A844742"/>
    <w:rsid w:val="6ABD6A04"/>
    <w:rsid w:val="6BE53217"/>
    <w:rsid w:val="6BF16D19"/>
    <w:rsid w:val="6C4C4332"/>
    <w:rsid w:val="6CB15744"/>
    <w:rsid w:val="6D345881"/>
    <w:rsid w:val="6D390A55"/>
    <w:rsid w:val="6D5358B5"/>
    <w:rsid w:val="6D6925C0"/>
    <w:rsid w:val="6D6D2146"/>
    <w:rsid w:val="6D7221B9"/>
    <w:rsid w:val="6DC43112"/>
    <w:rsid w:val="6DEE0826"/>
    <w:rsid w:val="6E2E7E8E"/>
    <w:rsid w:val="6E5622E3"/>
    <w:rsid w:val="6E6715F2"/>
    <w:rsid w:val="6E9B2A8B"/>
    <w:rsid w:val="6EC75E29"/>
    <w:rsid w:val="6ED47811"/>
    <w:rsid w:val="6ED924EF"/>
    <w:rsid w:val="6EEA6D18"/>
    <w:rsid w:val="6F2A4AF9"/>
    <w:rsid w:val="6F566494"/>
    <w:rsid w:val="6FE0340A"/>
    <w:rsid w:val="700C06A3"/>
    <w:rsid w:val="70181BE4"/>
    <w:rsid w:val="70352AF8"/>
    <w:rsid w:val="707A1AB0"/>
    <w:rsid w:val="70F96E79"/>
    <w:rsid w:val="71193077"/>
    <w:rsid w:val="711E7B3E"/>
    <w:rsid w:val="71481E76"/>
    <w:rsid w:val="7265261F"/>
    <w:rsid w:val="730204AC"/>
    <w:rsid w:val="730438B3"/>
    <w:rsid w:val="731F249B"/>
    <w:rsid w:val="736E6FB0"/>
    <w:rsid w:val="748927E3"/>
    <w:rsid w:val="74B310ED"/>
    <w:rsid w:val="74BF3F35"/>
    <w:rsid w:val="74CC52F7"/>
    <w:rsid w:val="74D06143"/>
    <w:rsid w:val="74DC02E1"/>
    <w:rsid w:val="75023E22"/>
    <w:rsid w:val="750C6F01"/>
    <w:rsid w:val="753C3AD0"/>
    <w:rsid w:val="756C582C"/>
    <w:rsid w:val="75D07C4E"/>
    <w:rsid w:val="75F1698E"/>
    <w:rsid w:val="76041925"/>
    <w:rsid w:val="76155804"/>
    <w:rsid w:val="76171B4F"/>
    <w:rsid w:val="766034F6"/>
    <w:rsid w:val="76EC08E6"/>
    <w:rsid w:val="774249AA"/>
    <w:rsid w:val="775F52F8"/>
    <w:rsid w:val="77C43611"/>
    <w:rsid w:val="77C67389"/>
    <w:rsid w:val="77D85C5D"/>
    <w:rsid w:val="7863107C"/>
    <w:rsid w:val="7875152F"/>
    <w:rsid w:val="788A686C"/>
    <w:rsid w:val="793B5B55"/>
    <w:rsid w:val="79464714"/>
    <w:rsid w:val="79546BBD"/>
    <w:rsid w:val="7A010B4C"/>
    <w:rsid w:val="7A0B76A7"/>
    <w:rsid w:val="7A2332DE"/>
    <w:rsid w:val="7A3B22B0"/>
    <w:rsid w:val="7A6F3D08"/>
    <w:rsid w:val="7A97500D"/>
    <w:rsid w:val="7A9C2469"/>
    <w:rsid w:val="7AA53BCD"/>
    <w:rsid w:val="7B3307E9"/>
    <w:rsid w:val="7B56651E"/>
    <w:rsid w:val="7B691201"/>
    <w:rsid w:val="7BF30969"/>
    <w:rsid w:val="7BF811D1"/>
    <w:rsid w:val="7BFB7AF1"/>
    <w:rsid w:val="7BFE17E7"/>
    <w:rsid w:val="7C3C5E6C"/>
    <w:rsid w:val="7C9F5319"/>
    <w:rsid w:val="7CBC51FE"/>
    <w:rsid w:val="7CCC2947"/>
    <w:rsid w:val="7D497A71"/>
    <w:rsid w:val="7D721B81"/>
    <w:rsid w:val="7DA57A41"/>
    <w:rsid w:val="7DCB394B"/>
    <w:rsid w:val="7DF21C4C"/>
    <w:rsid w:val="7DFD162B"/>
    <w:rsid w:val="7E0141DC"/>
    <w:rsid w:val="7E5E47BF"/>
    <w:rsid w:val="7E775881"/>
    <w:rsid w:val="7E8B2AD2"/>
    <w:rsid w:val="7F0709B3"/>
    <w:rsid w:val="7F4B7FF1"/>
    <w:rsid w:val="7F6C2F0C"/>
    <w:rsid w:val="7F866295"/>
    <w:rsid w:val="7FF13411"/>
    <w:rsid w:val="7F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FF0E2"/>
  <w15:docId w15:val="{805E923A-0FE7-4071-9363-82FA211F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Body Text Indent"/>
    <w:basedOn w:val="a"/>
    <w:next w:val="BodyTextFirstIndent21"/>
    <w:uiPriority w:val="99"/>
    <w:semiHidden/>
    <w:unhideWhenUsed/>
    <w:qFormat/>
    <w:pPr>
      <w:spacing w:after="120"/>
      <w:ind w:leftChars="200" w:left="420"/>
    </w:pPr>
  </w:style>
  <w:style w:type="paragraph" w:customStyle="1" w:styleId="BodyTextFirstIndent21">
    <w:name w:val="Body Text First Indent 21"/>
    <w:basedOn w:val="BodyTextIndent1"/>
    <w:qFormat/>
    <w:pPr>
      <w:ind w:firstLine="420"/>
    </w:pPr>
  </w:style>
  <w:style w:type="paragraph" w:customStyle="1" w:styleId="BodyTextIndent1">
    <w:name w:val="Body Text Indent1"/>
    <w:basedOn w:val="a"/>
    <w:qFormat/>
    <w:pPr>
      <w:spacing w:line="500" w:lineRule="exact"/>
      <w:ind w:firstLineChars="200" w:firstLine="880"/>
    </w:pPr>
    <w:rPr>
      <w:rFonts w:ascii="Times New Roman" w:eastAsia="宋体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c">
    <w:name w:val="Body Text First Indent"/>
    <w:basedOn w:val="a0"/>
    <w:uiPriority w:val="99"/>
    <w:semiHidden/>
    <w:unhideWhenUsed/>
    <w:qFormat/>
    <w:pPr>
      <w:ind w:firstLineChars="100" w:firstLine="420"/>
    </w:pPr>
  </w:style>
  <w:style w:type="paragraph" w:styleId="2">
    <w:name w:val="Body Text First Indent 2"/>
    <w:basedOn w:val="a4"/>
    <w:uiPriority w:val="99"/>
    <w:semiHidden/>
    <w:unhideWhenUsed/>
    <w:qFormat/>
    <w:pPr>
      <w:ind w:firstLineChars="200" w:firstLine="420"/>
    </w:pPr>
  </w:style>
  <w:style w:type="table" w:styleId="ad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semiHidden/>
    <w:unhideWhenUsed/>
    <w:qFormat/>
    <w:rPr>
      <w:color w:val="0000FF"/>
      <w:u w:val="single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1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批注框文本 字符"/>
    <w:basedOn w:val="a1"/>
    <w:link w:val="a5"/>
    <w:uiPriority w:val="99"/>
    <w:semiHidden/>
    <w:qFormat/>
    <w:rPr>
      <w:sz w:val="18"/>
      <w:szCs w:val="18"/>
    </w:rPr>
  </w:style>
  <w:style w:type="paragraph" w:customStyle="1" w:styleId="m">
    <w:name w:val="m_正文"/>
    <w:basedOn w:val="a"/>
    <w:qFormat/>
    <w:pPr>
      <w:spacing w:line="560" w:lineRule="exact"/>
      <w:ind w:firstLineChars="200" w:firstLine="640"/>
    </w:pPr>
    <w:rPr>
      <w:rFonts w:ascii="仿宋_GB2312" w:eastAsia="仿宋_GB2312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中国成协</dc:creator>
  <cp:lastModifiedBy>caea@caea.org.cn</cp:lastModifiedBy>
  <cp:revision>15</cp:revision>
  <cp:lastPrinted>2024-03-07T03:23:00Z</cp:lastPrinted>
  <dcterms:created xsi:type="dcterms:W3CDTF">2024-01-07T01:45:00Z</dcterms:created>
  <dcterms:modified xsi:type="dcterms:W3CDTF">2024-04-07T04:11:00Z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31D0188F2B2842EC80D08169BD1DC675_13</vt:lpwstr>
  </property>
</Properties>
</file>